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F0" w:rsidRPr="00781FB1" w:rsidRDefault="005D426F" w:rsidP="00D86AD3">
      <w:pPr>
        <w:jc w:val="center"/>
        <w:rPr>
          <w:rFonts w:ascii="ＭＳ ゴシック" w:eastAsia="ＭＳ ゴシック" w:hAnsi="ＭＳ ゴシック"/>
          <w:sz w:val="24"/>
        </w:rPr>
      </w:pPr>
      <w:r w:rsidRPr="00781FB1">
        <w:rPr>
          <w:rFonts w:ascii="ＭＳ ゴシック" w:eastAsia="ＭＳ ゴシック" w:hAnsi="ＭＳ ゴシック" w:hint="eastAsia"/>
          <w:sz w:val="24"/>
        </w:rPr>
        <w:t>労働安全衛生規則の改正に伴う伐木等の</w:t>
      </w:r>
    </w:p>
    <w:p w:rsidR="00EF7BC1" w:rsidRPr="00781FB1" w:rsidRDefault="005D426F" w:rsidP="00D86AD3">
      <w:pPr>
        <w:jc w:val="center"/>
        <w:rPr>
          <w:rFonts w:ascii="ＭＳ ゴシック" w:eastAsia="ＭＳ ゴシック" w:hAnsi="ＭＳ ゴシック"/>
          <w:sz w:val="24"/>
        </w:rPr>
      </w:pPr>
      <w:r w:rsidRPr="00781FB1">
        <w:rPr>
          <w:rFonts w:ascii="ＭＳ ゴシック" w:eastAsia="ＭＳ ゴシック" w:hAnsi="ＭＳ ゴシック" w:hint="eastAsia"/>
          <w:sz w:val="24"/>
        </w:rPr>
        <w:t>業務に関する特別教育(補講)</w:t>
      </w:r>
      <w:r w:rsidR="00DE46DE">
        <w:rPr>
          <w:rFonts w:ascii="ＭＳ ゴシック" w:eastAsia="ＭＳ ゴシック" w:hAnsi="ＭＳ ゴシック" w:hint="eastAsia"/>
          <w:sz w:val="24"/>
        </w:rPr>
        <w:t>講習</w:t>
      </w:r>
    </w:p>
    <w:p w:rsidR="005D426F" w:rsidRPr="00781FB1" w:rsidRDefault="001D66B2" w:rsidP="00D86AD3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F4F6D">
        <w:rPr>
          <w:rFonts w:ascii="ＭＳ ゴシック" w:eastAsia="ＭＳ ゴシック" w:hAnsi="ＭＳ ゴシック" w:hint="eastAsia"/>
          <w:b/>
          <w:spacing w:val="120"/>
          <w:kern w:val="0"/>
          <w:sz w:val="24"/>
          <w:fitText w:val="1687" w:id="2011873792"/>
        </w:rPr>
        <w:t>仮申込</w:t>
      </w:r>
      <w:r w:rsidRPr="000F4F6D">
        <w:rPr>
          <w:rFonts w:ascii="ＭＳ ゴシック" w:eastAsia="ＭＳ ゴシック" w:hAnsi="ＭＳ ゴシック" w:hint="eastAsia"/>
          <w:b/>
          <w:spacing w:val="2"/>
          <w:kern w:val="0"/>
          <w:sz w:val="24"/>
          <w:fitText w:val="1687" w:id="2011873792"/>
        </w:rPr>
        <w:t>書</w:t>
      </w:r>
    </w:p>
    <w:p w:rsidR="001D66B2" w:rsidRPr="00781FB1" w:rsidRDefault="001D66B2">
      <w:pPr>
        <w:rPr>
          <w:rFonts w:ascii="ＭＳ ゴシック" w:eastAsia="ＭＳ ゴシック" w:hAnsi="ＭＳ ゴシック"/>
          <w:sz w:val="22"/>
        </w:rPr>
      </w:pPr>
    </w:p>
    <w:p w:rsidR="00C536AC" w:rsidRPr="00781FB1" w:rsidRDefault="00D86AD3" w:rsidP="00C536AC">
      <w:pPr>
        <w:wordWrap w:val="0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781FB1">
        <w:rPr>
          <w:rFonts w:ascii="ＭＳ ゴシック" w:eastAsia="ＭＳ ゴシック" w:hAnsi="ＭＳ ゴシック" w:hint="eastAsia"/>
          <w:sz w:val="22"/>
          <w:u w:val="single"/>
        </w:rPr>
        <w:t>仮申込日：</w:t>
      </w:r>
      <w:r w:rsidR="00C536AC" w:rsidRPr="00781FB1">
        <w:rPr>
          <w:rFonts w:ascii="ＭＳ ゴシック" w:eastAsia="ＭＳ ゴシック" w:hAnsi="ＭＳ ゴシック" w:hint="eastAsia"/>
          <w:sz w:val="22"/>
          <w:u w:val="single"/>
        </w:rPr>
        <w:t>令和　　　年　　　月　　　日</w:t>
      </w:r>
    </w:p>
    <w:p w:rsidR="00777DF0" w:rsidRPr="00781FB1" w:rsidRDefault="00777DF0">
      <w:pPr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申し込み先</w:t>
      </w:r>
    </w:p>
    <w:p w:rsidR="001D66B2" w:rsidRPr="00BA11C1" w:rsidRDefault="00765C32" w:rsidP="00A150D8">
      <w:pPr>
        <w:ind w:leftChars="200" w:left="420"/>
        <w:rPr>
          <w:rFonts w:ascii="ＭＳ ゴシック" w:eastAsia="ＭＳ ゴシック" w:hAnsi="ＭＳ ゴシック"/>
          <w:sz w:val="24"/>
        </w:rPr>
      </w:pPr>
      <w:r w:rsidRPr="00BA11C1">
        <w:rPr>
          <w:rFonts w:ascii="ＭＳ ゴシック" w:eastAsia="ＭＳ ゴシック" w:hAnsi="ＭＳ ゴシック" w:hint="eastAsia"/>
          <w:sz w:val="24"/>
        </w:rPr>
        <w:t>林業・木材製造業労働災害防止協会 兵庫県支部</w:t>
      </w:r>
      <w:r w:rsidR="00BA11C1">
        <w:rPr>
          <w:rFonts w:ascii="ＭＳ ゴシック" w:eastAsia="ＭＳ ゴシック" w:hAnsi="ＭＳ ゴシック" w:hint="eastAsia"/>
          <w:sz w:val="24"/>
        </w:rPr>
        <w:t xml:space="preserve">　様</w:t>
      </w:r>
    </w:p>
    <w:p w:rsidR="00765C32" w:rsidRPr="00781FB1" w:rsidRDefault="00D07BBC" w:rsidP="008832E7">
      <w:pPr>
        <w:ind w:leftChars="400" w:left="840"/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ＦＡＸ：</w:t>
      </w:r>
      <w:r w:rsidRPr="0000535C">
        <w:rPr>
          <w:rFonts w:ascii="ＭＳ ゴシック" w:eastAsia="ＭＳ ゴシック" w:hAnsi="ＭＳ ゴシック" w:hint="eastAsia"/>
          <w:spacing w:val="18"/>
          <w:kern w:val="0"/>
          <w:sz w:val="22"/>
          <w:fitText w:val="3045" w:id="2011868928"/>
        </w:rPr>
        <w:t>０７８－３７１－７６６</w:t>
      </w:r>
      <w:r w:rsidRPr="0000535C">
        <w:rPr>
          <w:rFonts w:ascii="ＭＳ ゴシック" w:eastAsia="ＭＳ ゴシック" w:hAnsi="ＭＳ ゴシック" w:hint="eastAsia"/>
          <w:spacing w:val="5"/>
          <w:kern w:val="0"/>
          <w:sz w:val="22"/>
          <w:fitText w:val="3045" w:id="2011868928"/>
        </w:rPr>
        <w:t>２</w:t>
      </w:r>
    </w:p>
    <w:p w:rsidR="00D07BBC" w:rsidRPr="00781FB1" w:rsidRDefault="00D07BBC" w:rsidP="008832E7">
      <w:pPr>
        <w:ind w:leftChars="400" w:left="840"/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メール：</w:t>
      </w:r>
      <w:r w:rsidRPr="0000535C">
        <w:rPr>
          <w:rFonts w:ascii="ＭＳ Ｐゴシック" w:eastAsia="ＭＳ Ｐゴシック" w:hAnsi="ＭＳ Ｐゴシック" w:hint="eastAsia"/>
          <w:spacing w:val="16"/>
          <w:kern w:val="0"/>
          <w:sz w:val="22"/>
          <w:fitText w:val="3045" w:id="2011868929"/>
        </w:rPr>
        <w:t>hyogomokuren@hkg.odn.ne.j</w:t>
      </w:r>
      <w:r w:rsidRPr="0000535C">
        <w:rPr>
          <w:rFonts w:ascii="ＭＳ Ｐゴシック" w:eastAsia="ＭＳ Ｐゴシック" w:hAnsi="ＭＳ Ｐゴシック" w:hint="eastAsia"/>
          <w:spacing w:val="22"/>
          <w:kern w:val="0"/>
          <w:sz w:val="22"/>
          <w:fitText w:val="3045" w:id="2011868929"/>
        </w:rPr>
        <w:t>p</w:t>
      </w:r>
    </w:p>
    <w:p w:rsidR="00C536AC" w:rsidRPr="00781FB1" w:rsidRDefault="00C536AC">
      <w:pPr>
        <w:rPr>
          <w:rFonts w:ascii="ＭＳ ゴシック" w:eastAsia="ＭＳ ゴシック" w:hAnsi="ＭＳ ゴシック"/>
          <w:sz w:val="22"/>
        </w:rPr>
      </w:pPr>
    </w:p>
    <w:p w:rsidR="00960773" w:rsidRPr="00781FB1" w:rsidRDefault="00960773" w:rsidP="00290F09">
      <w:pPr>
        <w:ind w:leftChars="1200" w:left="2520"/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申込者</w:t>
      </w:r>
      <w:r w:rsidR="003D0903" w:rsidRPr="00781FB1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781FB1">
        <w:rPr>
          <w:rFonts w:ascii="ＭＳ ゴシック" w:eastAsia="ＭＳ ゴシック" w:hAnsi="ＭＳ ゴシック" w:hint="eastAsia"/>
          <w:sz w:val="22"/>
        </w:rPr>
        <w:t xml:space="preserve">　</w:t>
      </w:r>
      <w:r w:rsidR="003D0903" w:rsidRPr="00781FB1">
        <w:rPr>
          <w:rFonts w:ascii="ＭＳ ゴシック" w:eastAsia="ＭＳ ゴシック" w:hAnsi="ＭＳ ゴシック" w:hint="eastAsia"/>
          <w:sz w:val="16"/>
        </w:rPr>
        <w:t>※個人でお申し込みされる場合、事業所名は省略してください</w:t>
      </w:r>
    </w:p>
    <w:tbl>
      <w:tblPr>
        <w:tblStyle w:val="a3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5107"/>
      </w:tblGrid>
      <w:tr w:rsidR="004F3BD8" w:rsidRPr="00781FB1" w:rsidTr="00611302">
        <w:trPr>
          <w:jc w:val="right"/>
        </w:trPr>
        <w:tc>
          <w:tcPr>
            <w:tcW w:w="1413" w:type="dxa"/>
          </w:tcPr>
          <w:p w:rsidR="004F3BD8" w:rsidRPr="00781FB1" w:rsidRDefault="004F3BD8" w:rsidP="008C403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5107" w:type="dxa"/>
          </w:tcPr>
          <w:p w:rsidR="004F3BD8" w:rsidRPr="00781FB1" w:rsidRDefault="004F3BD8" w:rsidP="00E85A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3BD8" w:rsidRPr="00781FB1" w:rsidTr="00611302">
        <w:trPr>
          <w:jc w:val="right"/>
        </w:trPr>
        <w:tc>
          <w:tcPr>
            <w:tcW w:w="1413" w:type="dxa"/>
          </w:tcPr>
          <w:p w:rsidR="004F3BD8" w:rsidRPr="00781FB1" w:rsidRDefault="004F3BD8" w:rsidP="008C403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5107" w:type="dxa"/>
          </w:tcPr>
          <w:p w:rsidR="004F3BD8" w:rsidRPr="00781FB1" w:rsidRDefault="004F3BD8" w:rsidP="00E85A92">
            <w:pPr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:rsidR="004F3BD8" w:rsidRPr="00781FB1" w:rsidRDefault="004F3BD8" w:rsidP="00E85A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3BD8" w:rsidRPr="00781FB1" w:rsidTr="00611302">
        <w:trPr>
          <w:trHeight w:val="22"/>
          <w:jc w:val="right"/>
        </w:trPr>
        <w:tc>
          <w:tcPr>
            <w:tcW w:w="1413" w:type="dxa"/>
          </w:tcPr>
          <w:p w:rsidR="004F3BD8" w:rsidRPr="00781FB1" w:rsidRDefault="004F3BD8" w:rsidP="008C403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107" w:type="dxa"/>
          </w:tcPr>
          <w:p w:rsidR="004F3BD8" w:rsidRPr="00781FB1" w:rsidRDefault="004F3BD8" w:rsidP="00E85A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3BD8" w:rsidRPr="00781FB1" w:rsidTr="00611302">
        <w:trPr>
          <w:jc w:val="right"/>
        </w:trPr>
        <w:tc>
          <w:tcPr>
            <w:tcW w:w="1413" w:type="dxa"/>
          </w:tcPr>
          <w:p w:rsidR="004F3BD8" w:rsidRPr="00781FB1" w:rsidRDefault="008C4030" w:rsidP="008C403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  <w:r w:rsidR="004F3BD8" w:rsidRPr="00781FB1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5107" w:type="dxa"/>
          </w:tcPr>
          <w:p w:rsidR="004F3BD8" w:rsidRPr="00781FB1" w:rsidRDefault="004F3BD8" w:rsidP="00E85A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F3BD8" w:rsidRPr="00781FB1" w:rsidTr="00611302">
        <w:trPr>
          <w:jc w:val="right"/>
        </w:trPr>
        <w:tc>
          <w:tcPr>
            <w:tcW w:w="1413" w:type="dxa"/>
          </w:tcPr>
          <w:p w:rsidR="004F3BD8" w:rsidRPr="00781FB1" w:rsidRDefault="004F3BD8" w:rsidP="008C4030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="008C4030" w:rsidRPr="00781FB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5107" w:type="dxa"/>
          </w:tcPr>
          <w:p w:rsidR="004F3BD8" w:rsidRPr="00781FB1" w:rsidRDefault="004F3BD8" w:rsidP="00E85A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60773" w:rsidRPr="00781FB1" w:rsidRDefault="00960773">
      <w:pPr>
        <w:rPr>
          <w:rFonts w:ascii="ＭＳ ゴシック" w:eastAsia="ＭＳ ゴシック" w:hAnsi="ＭＳ ゴシック"/>
          <w:sz w:val="22"/>
        </w:rPr>
      </w:pPr>
    </w:p>
    <w:p w:rsidR="00D07BBC" w:rsidRPr="00781FB1" w:rsidRDefault="00DA265D" w:rsidP="008C403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下記のとおり、仮申込いたします。</w:t>
      </w:r>
    </w:p>
    <w:p w:rsidR="00DA265D" w:rsidRPr="00781FB1" w:rsidRDefault="008C4030" w:rsidP="00975D67">
      <w:pPr>
        <w:spacing w:beforeLines="50" w:before="169" w:afterLines="50" w:after="169"/>
        <w:jc w:val="center"/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記</w:t>
      </w:r>
    </w:p>
    <w:p w:rsidR="008C4030" w:rsidRPr="00A16421" w:rsidRDefault="005E72C1" w:rsidP="00A16421">
      <w:pPr>
        <w:spacing w:afterLines="20" w:after="67"/>
        <w:rPr>
          <w:rFonts w:ascii="ＭＳ ゴシック" w:eastAsia="ＭＳ ゴシック" w:hAnsi="ＭＳ ゴシック"/>
          <w:sz w:val="23"/>
          <w:szCs w:val="23"/>
        </w:rPr>
      </w:pPr>
      <w:r w:rsidRPr="00A16421">
        <w:rPr>
          <w:rFonts w:ascii="ＭＳ ゴシック" w:eastAsia="ＭＳ ゴシック" w:hAnsi="ＭＳ ゴシック" w:hint="eastAsia"/>
          <w:sz w:val="23"/>
          <w:szCs w:val="23"/>
        </w:rPr>
        <w:t>１．</w:t>
      </w:r>
      <w:r w:rsidR="00651C75" w:rsidRPr="00A06F89">
        <w:rPr>
          <w:rFonts w:ascii="ＭＳ ゴシック" w:eastAsia="ＭＳ ゴシック" w:hAnsi="ＭＳ ゴシック" w:hint="eastAsia"/>
          <w:b/>
          <w:sz w:val="23"/>
          <w:szCs w:val="23"/>
        </w:rPr>
        <w:t>労働安全衛生規則第36条</w:t>
      </w:r>
      <w:r w:rsidR="005969A4" w:rsidRPr="00A06F89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>第</w:t>
      </w:r>
      <w:r w:rsidR="00651C75" w:rsidRPr="00A06F89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>8号修了者</w:t>
      </w:r>
      <w:r w:rsidR="00651C75" w:rsidRPr="00A16421">
        <w:rPr>
          <w:rFonts w:ascii="ＭＳ ゴシック" w:eastAsia="ＭＳ ゴシック" w:hAnsi="ＭＳ ゴシック" w:hint="eastAsia"/>
          <w:sz w:val="23"/>
          <w:szCs w:val="23"/>
        </w:rPr>
        <w:t>(チェーンソー等の講習を受けた</w:t>
      </w:r>
      <w:r w:rsidR="006A30FC" w:rsidRPr="00A16421">
        <w:rPr>
          <w:rFonts w:ascii="ＭＳ ゴシック" w:eastAsia="ＭＳ ゴシック" w:hAnsi="ＭＳ ゴシック" w:hint="eastAsia"/>
          <w:sz w:val="23"/>
          <w:szCs w:val="23"/>
        </w:rPr>
        <w:t>者</w:t>
      </w:r>
      <w:r w:rsidR="00651C75" w:rsidRPr="00A16421">
        <w:rPr>
          <w:rFonts w:ascii="ＭＳ ゴシック" w:eastAsia="ＭＳ ゴシック" w:hAnsi="ＭＳ ゴシック" w:hint="eastAsia"/>
          <w:sz w:val="23"/>
          <w:szCs w:val="23"/>
        </w:rPr>
        <w:t>)</w:t>
      </w:r>
      <w:r w:rsidR="00DA5A3B" w:rsidRPr="00A16421">
        <w:rPr>
          <w:rFonts w:ascii="ＭＳ ゴシック" w:eastAsia="ＭＳ ゴシック" w:hAnsi="ＭＳ ゴシック" w:hint="eastAsia"/>
          <w:sz w:val="23"/>
          <w:szCs w:val="23"/>
        </w:rPr>
        <w:t>の</w:t>
      </w:r>
      <w:r w:rsidR="0009750A" w:rsidRPr="00A16421">
        <w:rPr>
          <w:rFonts w:ascii="ＭＳ ゴシック" w:eastAsia="ＭＳ ゴシック" w:hAnsi="ＭＳ ゴシック" w:hint="eastAsia"/>
          <w:sz w:val="23"/>
          <w:szCs w:val="23"/>
        </w:rPr>
        <w:t>申込者数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693"/>
        <w:gridCol w:w="3685"/>
        <w:gridCol w:w="1276"/>
        <w:gridCol w:w="983"/>
        <w:gridCol w:w="576"/>
      </w:tblGrid>
      <w:tr w:rsidR="009C67B0" w:rsidRPr="00781FB1" w:rsidTr="00644088">
        <w:trPr>
          <w:jc w:val="right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67B0" w:rsidRPr="00781FB1" w:rsidRDefault="009C67B0" w:rsidP="001B0E2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pacing w:val="150"/>
                <w:kern w:val="0"/>
                <w:sz w:val="22"/>
                <w:fitText w:val="1260" w:id="2011863297"/>
              </w:rPr>
              <w:t>開催</w:t>
            </w:r>
            <w:r w:rsidRPr="00781FB1">
              <w:rPr>
                <w:rFonts w:ascii="ＭＳ ゴシック" w:eastAsia="ＭＳ ゴシック" w:hAnsi="ＭＳ ゴシック" w:hint="eastAsia"/>
                <w:kern w:val="0"/>
                <w:sz w:val="22"/>
                <w:fitText w:val="1260" w:id="2011863297"/>
              </w:rPr>
              <w:t>日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:rsidR="009C67B0" w:rsidRPr="00781FB1" w:rsidRDefault="009C67B0" w:rsidP="001B0E2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F4F6D">
              <w:rPr>
                <w:rFonts w:ascii="ＭＳ ゴシック" w:eastAsia="ＭＳ ゴシック" w:hAnsi="ＭＳ ゴシック" w:hint="eastAsia"/>
                <w:spacing w:val="410"/>
                <w:kern w:val="0"/>
                <w:sz w:val="22"/>
                <w:fitText w:val="1260" w:id="2011863298"/>
              </w:rPr>
              <w:t>会</w:t>
            </w:r>
            <w:r w:rsidRPr="000F4F6D">
              <w:rPr>
                <w:rFonts w:ascii="ＭＳ ゴシック" w:eastAsia="ＭＳ ゴシック" w:hAnsi="ＭＳ ゴシック" w:hint="eastAsia"/>
                <w:kern w:val="0"/>
                <w:sz w:val="22"/>
                <w:fitText w:val="1260" w:id="2011863298"/>
              </w:rPr>
              <w:t>場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C67B0" w:rsidRPr="00781FB1" w:rsidRDefault="009C67B0" w:rsidP="001B0E2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時間帯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C67B0" w:rsidRPr="00781FB1" w:rsidRDefault="009C67B0" w:rsidP="009C67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申込者数</w:t>
            </w:r>
          </w:p>
        </w:tc>
      </w:tr>
      <w:tr w:rsidR="00440FE8" w:rsidRPr="00781FB1" w:rsidTr="00644088">
        <w:trPr>
          <w:jc w:val="right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440FE8" w:rsidRPr="00781FB1" w:rsidRDefault="00440FE8" w:rsidP="00440FE8">
            <w:pPr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781FB1">
              <w:rPr>
                <w:rFonts w:ascii="ＭＳ ゴシック" w:eastAsia="ＭＳ ゴシック" w:hAnsi="ＭＳ ゴシック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22</w:t>
            </w:r>
            <w:r w:rsidRPr="00781FB1">
              <w:rPr>
                <w:rFonts w:ascii="ＭＳ ゴシック" w:eastAsia="ＭＳ ゴシック" w:hAnsi="ＭＳ ゴシック"/>
                <w:sz w:val="22"/>
              </w:rPr>
              <w:t>日(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水</w:t>
            </w:r>
            <w:r w:rsidRPr="00781FB1"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3685" w:type="dxa"/>
            <w:tcBorders>
              <w:top w:val="single" w:sz="12" w:space="0" w:color="auto"/>
              <w:bottom w:val="nil"/>
            </w:tcBorders>
          </w:tcPr>
          <w:p w:rsidR="00440FE8" w:rsidRPr="00781FB1" w:rsidRDefault="00440FE8" w:rsidP="00440FE8">
            <w:pPr>
              <w:ind w:rightChars="-50" w:right="-105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姫路市市民会館 第2会議室</w:t>
            </w:r>
            <w:r w:rsidRPr="00105967">
              <w:rPr>
                <w:rFonts w:ascii="ＭＳ ゴシック" w:eastAsia="ＭＳ ゴシック" w:hAnsi="ＭＳ ゴシック" w:hint="eastAsia"/>
                <w:w w:val="66"/>
                <w:sz w:val="22"/>
              </w:rPr>
              <w:t>(中ホール)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0FE8" w:rsidRPr="00781FB1" w:rsidRDefault="00440FE8" w:rsidP="00440F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午前の部</w:t>
            </w:r>
          </w:p>
        </w:tc>
        <w:tc>
          <w:tcPr>
            <w:tcW w:w="983" w:type="dxa"/>
            <w:tcBorders>
              <w:top w:val="single" w:sz="12" w:space="0" w:color="auto"/>
              <w:right w:val="nil"/>
            </w:tcBorders>
          </w:tcPr>
          <w:p w:rsidR="00440FE8" w:rsidRPr="00781FB1" w:rsidRDefault="00440FE8" w:rsidP="00440F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40FE8" w:rsidRPr="00781FB1" w:rsidRDefault="00440FE8" w:rsidP="00440FE8">
            <w:pPr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440FE8" w:rsidRPr="00781FB1" w:rsidTr="00644088">
        <w:trPr>
          <w:jc w:val="right"/>
        </w:trPr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440FE8" w:rsidRPr="00781FB1" w:rsidRDefault="00440FE8" w:rsidP="00440F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tcBorders>
              <w:top w:val="nil"/>
              <w:bottom w:val="single" w:sz="12" w:space="0" w:color="auto"/>
            </w:tcBorders>
          </w:tcPr>
          <w:p w:rsidR="00440FE8" w:rsidRPr="00781FB1" w:rsidRDefault="00440FE8" w:rsidP="00440FE8">
            <w:pPr>
              <w:ind w:leftChars="150" w:left="315"/>
              <w:rPr>
                <w:rFonts w:ascii="ＭＳ ゴシック" w:eastAsia="ＭＳ ゴシック" w:hAnsi="ＭＳ ゴシック"/>
                <w:sz w:val="22"/>
              </w:rPr>
            </w:pPr>
            <w:r w:rsidRPr="00451B2F">
              <w:rPr>
                <w:rFonts w:ascii="ＭＳ ゴシック" w:eastAsia="ＭＳ ゴシック" w:hAnsi="ＭＳ ゴシック" w:hint="eastAsia"/>
                <w:sz w:val="20"/>
              </w:rPr>
              <w:t>(姫路市総社本町</w:t>
            </w:r>
            <w:r w:rsidRPr="00451B2F">
              <w:rPr>
                <w:rFonts w:ascii="ＭＳ ゴシック" w:eastAsia="ＭＳ ゴシック" w:hAnsi="ＭＳ ゴシック"/>
                <w:sz w:val="20"/>
              </w:rPr>
              <w:t>112番地</w:t>
            </w:r>
            <w:r w:rsidRPr="00451B2F">
              <w:rPr>
                <w:rFonts w:ascii="ＭＳ ゴシック" w:eastAsia="ＭＳ ゴシック" w:hAnsi="ＭＳ ゴシック" w:hint="eastAsia"/>
                <w:sz w:val="20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0FE8" w:rsidRPr="00781FB1" w:rsidRDefault="00440FE8" w:rsidP="00440F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午後の部</w:t>
            </w:r>
          </w:p>
        </w:tc>
        <w:tc>
          <w:tcPr>
            <w:tcW w:w="983" w:type="dxa"/>
            <w:tcBorders>
              <w:bottom w:val="single" w:sz="12" w:space="0" w:color="auto"/>
              <w:right w:val="nil"/>
            </w:tcBorders>
          </w:tcPr>
          <w:p w:rsidR="00440FE8" w:rsidRPr="00781FB1" w:rsidRDefault="00440FE8" w:rsidP="00440F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40FE8" w:rsidRPr="00781FB1" w:rsidRDefault="00440FE8" w:rsidP="00440FE8">
            <w:pPr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644088" w:rsidRPr="00781FB1" w:rsidTr="00644088">
        <w:trPr>
          <w:jc w:val="right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44088" w:rsidRPr="00781FB1" w:rsidRDefault="00644088" w:rsidP="00440FE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令和2年2月27日(木)</w:t>
            </w:r>
          </w:p>
        </w:tc>
        <w:tc>
          <w:tcPr>
            <w:tcW w:w="3685" w:type="dxa"/>
            <w:tcBorders>
              <w:top w:val="single" w:sz="12" w:space="0" w:color="auto"/>
              <w:bottom w:val="nil"/>
            </w:tcBorders>
          </w:tcPr>
          <w:p w:rsidR="00644088" w:rsidRPr="00781FB1" w:rsidRDefault="00644088" w:rsidP="00440FE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兵庫中央労働センター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44088" w:rsidRPr="00781FB1" w:rsidRDefault="00644088" w:rsidP="00440F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―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44088" w:rsidRPr="00781FB1" w:rsidRDefault="00644088" w:rsidP="006440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―</w:t>
            </w:r>
          </w:p>
        </w:tc>
      </w:tr>
      <w:tr w:rsidR="00440FE8" w:rsidRPr="00781FB1" w:rsidTr="00644088">
        <w:trPr>
          <w:jc w:val="right"/>
        </w:trPr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440FE8" w:rsidRPr="00781FB1" w:rsidRDefault="00440FE8" w:rsidP="00440F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tcBorders>
              <w:top w:val="nil"/>
              <w:bottom w:val="single" w:sz="12" w:space="0" w:color="auto"/>
            </w:tcBorders>
          </w:tcPr>
          <w:p w:rsidR="00440FE8" w:rsidRPr="00451B2F" w:rsidRDefault="00DD364E" w:rsidP="009462F4">
            <w:pPr>
              <w:ind w:leftChars="150" w:left="3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3C5FE3" w:rsidRPr="003C5FE3">
              <w:rPr>
                <w:rFonts w:ascii="ＭＳ ゴシック" w:eastAsia="ＭＳ ゴシック" w:hAnsi="ＭＳ ゴシック" w:hint="eastAsia"/>
                <w:sz w:val="20"/>
              </w:rPr>
              <w:t>神戸市中央区下山手通</w:t>
            </w:r>
            <w:r w:rsidR="003C5FE3" w:rsidRPr="003C5FE3">
              <w:rPr>
                <w:rFonts w:ascii="ＭＳ ゴシック" w:eastAsia="ＭＳ ゴシック" w:hAnsi="ＭＳ ゴシック"/>
                <w:sz w:val="20"/>
              </w:rPr>
              <w:t>6-3-28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0FE8" w:rsidRPr="003C5FE3" w:rsidRDefault="003C5FE3" w:rsidP="00440F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午後の部</w:t>
            </w:r>
          </w:p>
        </w:tc>
        <w:tc>
          <w:tcPr>
            <w:tcW w:w="983" w:type="dxa"/>
            <w:tcBorders>
              <w:bottom w:val="single" w:sz="12" w:space="0" w:color="auto"/>
              <w:right w:val="nil"/>
            </w:tcBorders>
          </w:tcPr>
          <w:p w:rsidR="00440FE8" w:rsidRPr="00781FB1" w:rsidRDefault="00440FE8" w:rsidP="00440F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40FE8" w:rsidRPr="00781FB1" w:rsidRDefault="003C5FE3" w:rsidP="00440FE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440FE8" w:rsidRPr="00781FB1" w:rsidTr="00644088">
        <w:trPr>
          <w:jc w:val="right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440FE8" w:rsidRPr="00781FB1" w:rsidRDefault="00440FE8" w:rsidP="0003363F">
            <w:pPr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03363F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3363F"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Pr="00781FB1">
              <w:rPr>
                <w:rFonts w:ascii="ＭＳ ゴシック" w:eastAsia="ＭＳ ゴシック" w:hAnsi="ＭＳ ゴシック"/>
                <w:sz w:val="22"/>
              </w:rPr>
              <w:t>月</w:t>
            </w:r>
            <w:r w:rsidR="0003363F">
              <w:rPr>
                <w:rFonts w:ascii="ＭＳ ゴシック" w:eastAsia="ＭＳ ゴシック" w:hAnsi="ＭＳ ゴシック" w:hint="eastAsia"/>
                <w:sz w:val="22"/>
              </w:rPr>
              <w:t>26</w:t>
            </w:r>
            <w:r w:rsidRPr="00781FB1">
              <w:rPr>
                <w:rFonts w:ascii="ＭＳ ゴシック" w:eastAsia="ＭＳ ゴシック" w:hAnsi="ＭＳ ゴシック"/>
                <w:sz w:val="22"/>
              </w:rPr>
              <w:t>日(</w:t>
            </w: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 w:rsidRPr="00781FB1"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3685" w:type="dxa"/>
            <w:tcBorders>
              <w:top w:val="single" w:sz="12" w:space="0" w:color="auto"/>
              <w:bottom w:val="nil"/>
            </w:tcBorders>
          </w:tcPr>
          <w:p w:rsidR="00440FE8" w:rsidRPr="00781FB1" w:rsidRDefault="00440FE8" w:rsidP="00440FE8">
            <w:pPr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和田山ジュピターホール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40FE8" w:rsidRPr="00781FB1" w:rsidRDefault="00440FE8" w:rsidP="00440F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午前の部</w:t>
            </w:r>
          </w:p>
        </w:tc>
        <w:tc>
          <w:tcPr>
            <w:tcW w:w="983" w:type="dxa"/>
            <w:tcBorders>
              <w:top w:val="single" w:sz="12" w:space="0" w:color="auto"/>
              <w:right w:val="nil"/>
            </w:tcBorders>
          </w:tcPr>
          <w:p w:rsidR="00440FE8" w:rsidRPr="00781FB1" w:rsidRDefault="00440FE8" w:rsidP="00440F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40FE8" w:rsidRPr="00781FB1" w:rsidRDefault="00440FE8" w:rsidP="00440FE8">
            <w:pPr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440FE8" w:rsidRPr="00781FB1" w:rsidTr="00644088">
        <w:trPr>
          <w:jc w:val="right"/>
        </w:trPr>
        <w:tc>
          <w:tcPr>
            <w:tcW w:w="269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440FE8" w:rsidRPr="00781FB1" w:rsidRDefault="00440FE8" w:rsidP="00440F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tcBorders>
              <w:top w:val="nil"/>
              <w:bottom w:val="single" w:sz="12" w:space="0" w:color="auto"/>
            </w:tcBorders>
          </w:tcPr>
          <w:p w:rsidR="00440FE8" w:rsidRPr="00451B2F" w:rsidRDefault="00440FE8" w:rsidP="00440FE8">
            <w:pPr>
              <w:ind w:leftChars="150" w:left="315"/>
              <w:rPr>
                <w:rFonts w:ascii="ＭＳ ゴシック" w:eastAsia="ＭＳ ゴシック" w:hAnsi="ＭＳ ゴシック"/>
                <w:sz w:val="20"/>
              </w:rPr>
            </w:pPr>
            <w:r w:rsidRPr="00451B2F">
              <w:rPr>
                <w:rFonts w:ascii="ＭＳ ゴシック" w:eastAsia="ＭＳ ゴシック" w:hAnsi="ＭＳ ゴシック" w:hint="eastAsia"/>
                <w:sz w:val="20"/>
              </w:rPr>
              <w:t>(朝来市和田山町玉置</w:t>
            </w:r>
            <w:r w:rsidRPr="00451B2F">
              <w:rPr>
                <w:rFonts w:ascii="ＭＳ ゴシック" w:eastAsia="ＭＳ ゴシック" w:hAnsi="ＭＳ ゴシック"/>
                <w:sz w:val="20"/>
              </w:rPr>
              <w:t>877番地1</w:t>
            </w:r>
            <w:r w:rsidRPr="00451B2F">
              <w:rPr>
                <w:rFonts w:ascii="ＭＳ ゴシック" w:eastAsia="ＭＳ ゴシック" w:hAnsi="ＭＳ ゴシック" w:hint="eastAsia"/>
                <w:sz w:val="20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40FE8" w:rsidRPr="00781FB1" w:rsidRDefault="00440FE8" w:rsidP="00440F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午後の部</w:t>
            </w:r>
          </w:p>
        </w:tc>
        <w:tc>
          <w:tcPr>
            <w:tcW w:w="983" w:type="dxa"/>
            <w:tcBorders>
              <w:bottom w:val="single" w:sz="12" w:space="0" w:color="auto"/>
              <w:right w:val="nil"/>
            </w:tcBorders>
          </w:tcPr>
          <w:p w:rsidR="00440FE8" w:rsidRPr="00781FB1" w:rsidRDefault="00440FE8" w:rsidP="00440F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40FE8" w:rsidRPr="00781FB1" w:rsidRDefault="00440FE8" w:rsidP="00440FE8">
            <w:pPr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</w:tbl>
    <w:p w:rsidR="00BC3FF1" w:rsidRPr="00A16421" w:rsidRDefault="00F00134" w:rsidP="00BC3FF1">
      <w:pPr>
        <w:ind w:leftChars="300" w:left="630"/>
        <w:rPr>
          <w:rFonts w:ascii="ＭＳ ゴシック" w:eastAsia="ＭＳ ゴシック" w:hAnsi="ＭＳ ゴシック"/>
        </w:rPr>
      </w:pPr>
      <w:r w:rsidRPr="00A16421">
        <w:rPr>
          <w:rFonts w:ascii="ＭＳ ゴシック" w:eastAsia="ＭＳ ゴシック" w:hAnsi="ＭＳ ゴシック" w:hint="eastAsia"/>
        </w:rPr>
        <w:t>※</w:t>
      </w:r>
      <w:r w:rsidR="00BC3FF1" w:rsidRPr="00A16421">
        <w:rPr>
          <w:rFonts w:ascii="ＭＳ ゴシック" w:eastAsia="ＭＳ ゴシック" w:hAnsi="ＭＳ ゴシック" w:hint="eastAsia"/>
        </w:rPr>
        <w:t>申込者数の状況により</w:t>
      </w:r>
      <w:r w:rsidR="00796A82" w:rsidRPr="00A16421">
        <w:rPr>
          <w:rFonts w:ascii="ＭＳ ゴシック" w:eastAsia="ＭＳ ゴシック" w:hAnsi="ＭＳ ゴシック" w:hint="eastAsia"/>
        </w:rPr>
        <w:t>、追加開催する場合があります。</w:t>
      </w:r>
    </w:p>
    <w:p w:rsidR="00F00134" w:rsidRPr="00781FB1" w:rsidRDefault="00F00134" w:rsidP="00DF1FE5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8C4030" w:rsidRPr="00A16421" w:rsidRDefault="001B0E2C" w:rsidP="003F3AC0">
      <w:pPr>
        <w:spacing w:afterLines="20" w:after="67"/>
        <w:rPr>
          <w:rFonts w:ascii="ＭＳ ゴシック" w:eastAsia="ＭＳ ゴシック" w:hAnsi="ＭＳ ゴシック"/>
          <w:sz w:val="23"/>
          <w:szCs w:val="23"/>
        </w:rPr>
      </w:pPr>
      <w:r w:rsidRPr="00A16421">
        <w:rPr>
          <w:rFonts w:ascii="ＭＳ ゴシック" w:eastAsia="ＭＳ ゴシック" w:hAnsi="ＭＳ ゴシック" w:hint="eastAsia"/>
          <w:sz w:val="23"/>
          <w:szCs w:val="23"/>
        </w:rPr>
        <w:t>２．</w:t>
      </w:r>
      <w:r w:rsidR="00DA5A3B" w:rsidRPr="00A16421">
        <w:rPr>
          <w:rFonts w:ascii="ＭＳ ゴシック" w:eastAsia="ＭＳ ゴシック" w:hAnsi="ＭＳ ゴシック" w:hint="eastAsia"/>
          <w:sz w:val="23"/>
          <w:szCs w:val="23"/>
        </w:rPr>
        <w:t>労働安全衛生規則第</w:t>
      </w:r>
      <w:r w:rsidR="00DA5A3B" w:rsidRPr="00A16421">
        <w:rPr>
          <w:rFonts w:ascii="ＭＳ ゴシック" w:eastAsia="ＭＳ ゴシック" w:hAnsi="ＭＳ ゴシック"/>
          <w:sz w:val="23"/>
          <w:szCs w:val="23"/>
        </w:rPr>
        <w:t>36条</w:t>
      </w:r>
      <w:r w:rsidR="005969A4" w:rsidRPr="003D0A0C">
        <w:rPr>
          <w:rFonts w:ascii="ＭＳ ゴシック" w:eastAsia="ＭＳ ゴシック" w:hAnsi="ＭＳ ゴシック" w:hint="eastAsia"/>
          <w:sz w:val="23"/>
          <w:szCs w:val="23"/>
          <w:u w:val="single"/>
        </w:rPr>
        <w:t>第</w:t>
      </w:r>
      <w:r w:rsidR="00DA5A3B" w:rsidRPr="003D0A0C">
        <w:rPr>
          <w:rFonts w:ascii="ＭＳ ゴシック" w:eastAsia="ＭＳ ゴシック" w:hAnsi="ＭＳ ゴシック"/>
          <w:sz w:val="23"/>
          <w:szCs w:val="23"/>
          <w:u w:val="single"/>
        </w:rPr>
        <w:t>8号</w:t>
      </w:r>
      <w:r w:rsidR="00DA5A3B" w:rsidRPr="003D0A0C">
        <w:rPr>
          <w:rFonts w:ascii="ＭＳ ゴシック" w:eastAsia="ＭＳ ゴシック" w:hAnsi="ＭＳ ゴシック" w:hint="eastAsia"/>
          <w:sz w:val="23"/>
          <w:szCs w:val="23"/>
          <w:u w:val="single"/>
        </w:rPr>
        <w:t>の2</w:t>
      </w:r>
      <w:r w:rsidR="00DA5A3B" w:rsidRPr="003D0A0C">
        <w:rPr>
          <w:rFonts w:ascii="ＭＳ ゴシック" w:eastAsia="ＭＳ ゴシック" w:hAnsi="ＭＳ ゴシック"/>
          <w:sz w:val="23"/>
          <w:szCs w:val="23"/>
          <w:u w:val="single"/>
        </w:rPr>
        <w:t>修了者</w:t>
      </w:r>
      <w:r w:rsidR="00DA5A3B" w:rsidRPr="00A16421">
        <w:rPr>
          <w:rFonts w:ascii="ＭＳ ゴシック" w:eastAsia="ＭＳ ゴシック" w:hAnsi="ＭＳ ゴシック"/>
          <w:sz w:val="23"/>
          <w:szCs w:val="23"/>
        </w:rPr>
        <w:t>(</w:t>
      </w:r>
      <w:r w:rsidR="00B81A8C" w:rsidRPr="00A16421">
        <w:rPr>
          <w:rFonts w:ascii="ＭＳ ゴシック" w:eastAsia="ＭＳ ゴシック" w:hAnsi="ＭＳ ゴシック" w:hint="eastAsia"/>
          <w:sz w:val="23"/>
          <w:szCs w:val="23"/>
        </w:rPr>
        <w:t>第8号未修了者</w:t>
      </w:r>
      <w:r w:rsidR="00DA5A3B" w:rsidRPr="00A16421">
        <w:rPr>
          <w:rFonts w:ascii="ＭＳ ゴシック" w:eastAsia="ＭＳ ゴシック" w:hAnsi="ＭＳ ゴシック"/>
          <w:sz w:val="23"/>
          <w:szCs w:val="23"/>
        </w:rPr>
        <w:t>)の</w:t>
      </w:r>
      <w:r w:rsidR="0009750A" w:rsidRPr="00A16421">
        <w:rPr>
          <w:rFonts w:ascii="ＭＳ ゴシック" w:eastAsia="ＭＳ ゴシック" w:hAnsi="ＭＳ ゴシック" w:hint="eastAsia"/>
          <w:sz w:val="23"/>
          <w:szCs w:val="23"/>
        </w:rPr>
        <w:t>申込者数</w:t>
      </w:r>
      <w:r w:rsidR="005121E2" w:rsidRPr="00A16421">
        <w:rPr>
          <w:rFonts w:ascii="ＭＳ ゴシック" w:eastAsia="ＭＳ ゴシック" w:hAnsi="ＭＳ ゴシック" w:hint="eastAsia"/>
          <w:b/>
          <w:sz w:val="23"/>
          <w:szCs w:val="23"/>
        </w:rPr>
        <w:t>（</w:t>
      </w:r>
      <w:r w:rsidR="005121E2" w:rsidRPr="00A16421">
        <w:rPr>
          <w:rFonts w:ascii="ＭＳ ゴシック" w:eastAsia="ＭＳ ゴシック" w:hAnsi="ＭＳ ゴシック" w:hint="eastAsia"/>
          <w:b/>
          <w:sz w:val="23"/>
          <w:szCs w:val="23"/>
          <w:u w:val="single"/>
        </w:rPr>
        <w:t>開催未定</w:t>
      </w:r>
      <w:r w:rsidR="005121E2" w:rsidRPr="00A16421">
        <w:rPr>
          <w:rFonts w:ascii="ＭＳ ゴシック" w:eastAsia="ＭＳ ゴシック" w:hAnsi="ＭＳ ゴシック" w:hint="eastAsia"/>
          <w:b/>
          <w:sz w:val="23"/>
          <w:szCs w:val="23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526"/>
        <w:gridCol w:w="3119"/>
        <w:gridCol w:w="1568"/>
      </w:tblGrid>
      <w:tr w:rsidR="009C67B0" w:rsidRPr="00781FB1" w:rsidTr="00DF1FE5">
        <w:trPr>
          <w:jc w:val="right"/>
        </w:trPr>
        <w:tc>
          <w:tcPr>
            <w:tcW w:w="4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67B0" w:rsidRPr="00781FB1" w:rsidRDefault="009C67B0" w:rsidP="00E85A9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pacing w:val="63"/>
                <w:kern w:val="0"/>
                <w:sz w:val="22"/>
                <w:fitText w:val="1260" w:id="2011863299"/>
              </w:rPr>
              <w:t>申込者</w:t>
            </w:r>
            <w:r w:rsidRPr="00781FB1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60" w:id="2011863299"/>
              </w:rPr>
              <w:t>数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9C67B0" w:rsidRPr="00781FB1" w:rsidRDefault="009C67B0" w:rsidP="00E85A9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67B0" w:rsidRPr="00781FB1" w:rsidRDefault="009C67B0" w:rsidP="009C67B0">
            <w:pPr>
              <w:rPr>
                <w:rFonts w:ascii="ＭＳ ゴシック" w:eastAsia="ＭＳ ゴシック" w:hAnsi="ＭＳ ゴシック"/>
                <w:sz w:val="22"/>
              </w:rPr>
            </w:pPr>
            <w:r w:rsidRPr="00781FB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</w:tbl>
    <w:p w:rsidR="00B81A8C" w:rsidRPr="00781FB1" w:rsidRDefault="00312946" w:rsidP="005121E2">
      <w:pPr>
        <w:ind w:leftChars="300" w:left="630"/>
        <w:rPr>
          <w:rFonts w:ascii="ＭＳ ゴシック" w:eastAsia="ＭＳ ゴシック" w:hAnsi="ＭＳ ゴシック"/>
          <w:sz w:val="22"/>
        </w:rPr>
      </w:pPr>
      <w:r w:rsidRPr="00781FB1">
        <w:rPr>
          <w:rFonts w:ascii="ＭＳ ゴシック" w:eastAsia="ＭＳ ゴシック" w:hAnsi="ＭＳ ゴシック" w:hint="eastAsia"/>
          <w:sz w:val="22"/>
        </w:rPr>
        <w:t>※本</w:t>
      </w:r>
      <w:r w:rsidR="00EC0DB0" w:rsidRPr="00781FB1">
        <w:rPr>
          <w:rFonts w:ascii="ＭＳ ゴシック" w:eastAsia="ＭＳ ゴシック" w:hAnsi="ＭＳ ゴシック" w:hint="eastAsia"/>
          <w:sz w:val="22"/>
        </w:rPr>
        <w:t>講習は</w:t>
      </w:r>
      <w:r w:rsidR="00EC0DB0" w:rsidRPr="00760CA3">
        <w:rPr>
          <w:rFonts w:ascii="ＭＳ ゴシック" w:eastAsia="ＭＳ ゴシック" w:hAnsi="ＭＳ ゴシック" w:hint="eastAsia"/>
          <w:sz w:val="22"/>
          <w:u w:val="wave"/>
        </w:rPr>
        <w:t>開催未定</w:t>
      </w:r>
      <w:r w:rsidR="00EC0DB0" w:rsidRPr="00781FB1">
        <w:rPr>
          <w:rFonts w:ascii="ＭＳ ゴシック" w:eastAsia="ＭＳ ゴシック" w:hAnsi="ＭＳ ゴシック" w:hint="eastAsia"/>
          <w:sz w:val="22"/>
        </w:rPr>
        <w:t>です。申込者数が</w:t>
      </w:r>
      <w:r w:rsidR="00C57F25" w:rsidRPr="00781FB1">
        <w:rPr>
          <w:rFonts w:ascii="ＭＳ ゴシック" w:eastAsia="ＭＳ ゴシック" w:hAnsi="ＭＳ ゴシック" w:hint="eastAsia"/>
          <w:sz w:val="22"/>
        </w:rPr>
        <w:t>多数の場合は、開催を検討いたします。</w:t>
      </w:r>
    </w:p>
    <w:p w:rsidR="005121E2" w:rsidRDefault="005121E2" w:rsidP="008C4030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10065" w:type="dxa"/>
        <w:jc w:val="center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74578" w:rsidRPr="007C1D12" w:rsidTr="00530D66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ED0" w:rsidRPr="007C1D12" w:rsidRDefault="003E4ED0" w:rsidP="00F724EA">
            <w:pPr>
              <w:spacing w:line="120" w:lineRule="exact"/>
              <w:rPr>
                <w:rFonts w:ascii="ＭＳ ゴシック" w:eastAsia="ＭＳ ゴシック" w:hAnsi="ＭＳ ゴシック"/>
                <w:w w:val="95"/>
                <w:sz w:val="22"/>
              </w:rPr>
            </w:pPr>
          </w:p>
          <w:p w:rsidR="003E4ED0" w:rsidRPr="00975CDC" w:rsidRDefault="003E4ED0" w:rsidP="003E4ED0">
            <w:pPr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975CDC">
              <w:rPr>
                <w:rFonts w:ascii="ＭＳ ゴシック" w:eastAsia="ＭＳ ゴシック" w:hAnsi="ＭＳ ゴシック" w:hint="eastAsia"/>
                <w:w w:val="90"/>
                <w:sz w:val="22"/>
              </w:rPr>
              <w:t>＜</w:t>
            </w:r>
            <w:r w:rsidR="00F724EA" w:rsidRPr="00975CDC">
              <w:rPr>
                <w:rFonts w:ascii="ＭＳ ゴシック" w:eastAsia="ＭＳ ゴシック" w:hAnsi="ＭＳ ゴシック" w:hint="eastAsia"/>
                <w:w w:val="90"/>
                <w:sz w:val="22"/>
              </w:rPr>
              <w:t>留意事項</w:t>
            </w:r>
            <w:r w:rsidRPr="00975CDC">
              <w:rPr>
                <w:rFonts w:ascii="ＭＳ ゴシック" w:eastAsia="ＭＳ ゴシック" w:hAnsi="ＭＳ ゴシック" w:hint="eastAsia"/>
                <w:w w:val="90"/>
                <w:sz w:val="22"/>
              </w:rPr>
              <w:t>＞</w:t>
            </w:r>
          </w:p>
          <w:p w:rsidR="003E4ED0" w:rsidRPr="00975CDC" w:rsidRDefault="003E4ED0" w:rsidP="003E4ED0">
            <w:pPr>
              <w:ind w:leftChars="100" w:left="408" w:hangingChars="100" w:hanging="198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975CDC">
              <w:rPr>
                <w:rFonts w:ascii="ＭＳ ゴシック" w:eastAsia="ＭＳ ゴシック" w:hAnsi="ＭＳ ゴシック" w:hint="eastAsia"/>
                <w:w w:val="90"/>
                <w:sz w:val="22"/>
              </w:rPr>
              <w:t>◦ 当支部では、本書で各講習の申込者数を管理します。事業所ごとに申込者数を取りまとめのうえ、当支部までご提出ください。本書は</w:t>
            </w:r>
            <w:r w:rsidR="007C0984">
              <w:rPr>
                <w:rFonts w:ascii="ＭＳ ゴシック" w:eastAsia="ＭＳ ゴシック" w:hAnsi="ＭＳ ゴシック" w:hint="eastAsia"/>
                <w:w w:val="90"/>
                <w:sz w:val="22"/>
              </w:rPr>
              <w:t>当支部に到着した</w:t>
            </w:r>
            <w:r w:rsidRPr="00975CDC">
              <w:rPr>
                <w:rFonts w:ascii="ＭＳ ゴシック" w:eastAsia="ＭＳ ゴシック" w:hAnsi="ＭＳ ゴシック" w:hint="eastAsia"/>
                <w:w w:val="90"/>
                <w:sz w:val="22"/>
              </w:rPr>
              <w:t>順に受付いたします</w:t>
            </w:r>
            <w:bookmarkStart w:id="0" w:name="_GoBack"/>
            <w:bookmarkEnd w:id="0"/>
            <w:r w:rsidRPr="00975CDC">
              <w:rPr>
                <w:rFonts w:ascii="ＭＳ ゴシック" w:eastAsia="ＭＳ ゴシック" w:hAnsi="ＭＳ ゴシック" w:hint="eastAsia"/>
                <w:w w:val="90"/>
                <w:sz w:val="22"/>
              </w:rPr>
              <w:t>。</w:t>
            </w:r>
          </w:p>
          <w:p w:rsidR="003E4ED0" w:rsidRPr="00975CDC" w:rsidRDefault="003E4ED0" w:rsidP="003E4ED0">
            <w:pPr>
              <w:ind w:leftChars="100" w:left="408" w:hangingChars="100" w:hanging="198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975CDC">
              <w:rPr>
                <w:rFonts w:ascii="ＭＳ ゴシック" w:eastAsia="ＭＳ ゴシック" w:hAnsi="ＭＳ ゴシック" w:hint="eastAsia"/>
                <w:w w:val="90"/>
                <w:sz w:val="22"/>
              </w:rPr>
              <w:t>◦ 当支部で仮申込内容を確認し、後日、</w:t>
            </w:r>
            <w:r w:rsidR="00500A7C">
              <w:rPr>
                <w:rFonts w:ascii="ＭＳ ゴシック" w:eastAsia="ＭＳ ゴシック" w:hAnsi="ＭＳ ゴシック" w:hint="eastAsia"/>
                <w:w w:val="90"/>
                <w:sz w:val="22"/>
              </w:rPr>
              <w:t>受け入れ</w:t>
            </w:r>
            <w:r w:rsidRPr="00975CDC">
              <w:rPr>
                <w:rFonts w:ascii="ＭＳ ゴシック" w:eastAsia="ＭＳ ゴシック" w:hAnsi="ＭＳ ゴシック" w:hint="eastAsia"/>
                <w:w w:val="90"/>
                <w:sz w:val="22"/>
              </w:rPr>
              <w:t>状況等を担当者にご連絡いたします。</w:t>
            </w:r>
          </w:p>
          <w:p w:rsidR="003E4ED0" w:rsidRPr="00975CDC" w:rsidRDefault="003E4ED0" w:rsidP="003E4ED0">
            <w:pPr>
              <w:ind w:leftChars="100" w:left="408" w:hangingChars="100" w:hanging="198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975CDC">
              <w:rPr>
                <w:rFonts w:ascii="ＭＳ ゴシック" w:eastAsia="ＭＳ ゴシック" w:hAnsi="ＭＳ ゴシック" w:hint="eastAsia"/>
                <w:w w:val="90"/>
                <w:sz w:val="22"/>
              </w:rPr>
              <w:t>◦</w:t>
            </w:r>
            <w:r w:rsidRPr="00975CDC">
              <w:rPr>
                <w:rFonts w:ascii="ＭＳ ゴシック" w:eastAsia="ＭＳ ゴシック" w:hAnsi="ＭＳ ゴシック"/>
                <w:w w:val="90"/>
                <w:sz w:val="22"/>
              </w:rPr>
              <w:t xml:space="preserve"> </w:t>
            </w:r>
            <w:r w:rsidRPr="00975CDC">
              <w:rPr>
                <w:rFonts w:ascii="ＭＳ ゴシック" w:eastAsia="ＭＳ ゴシック" w:hAnsi="ＭＳ ゴシック" w:hint="eastAsia"/>
                <w:w w:val="90"/>
                <w:sz w:val="22"/>
              </w:rPr>
              <w:t>定員の空き状況により、ご希望の会場・時間帯で受講できない場合がございます。予めご了承ください。</w:t>
            </w:r>
          </w:p>
          <w:p w:rsidR="00B74578" w:rsidRPr="007C1D12" w:rsidRDefault="00B74578" w:rsidP="00F724EA">
            <w:pPr>
              <w:spacing w:line="120" w:lineRule="exact"/>
              <w:rPr>
                <w:rFonts w:ascii="ＭＳ ゴシック" w:eastAsia="ＭＳ ゴシック" w:hAnsi="ＭＳ ゴシック"/>
                <w:w w:val="95"/>
                <w:sz w:val="22"/>
              </w:rPr>
            </w:pPr>
          </w:p>
        </w:tc>
      </w:tr>
    </w:tbl>
    <w:p w:rsidR="00B74578" w:rsidRDefault="00B74578" w:rsidP="00C04F1D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418"/>
        <w:gridCol w:w="1134"/>
        <w:gridCol w:w="1418"/>
      </w:tblGrid>
      <w:tr w:rsidR="007154EA" w:rsidTr="005F23AD">
        <w:trPr>
          <w:jc w:val="right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54EA" w:rsidRDefault="007154EA" w:rsidP="00975CD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受付日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4EA" w:rsidRPr="000E486F" w:rsidRDefault="007154EA" w:rsidP="00975CDC">
            <w:pPr>
              <w:rPr>
                <w:rFonts w:ascii="ＭＳ ゴシック" w:eastAsia="ＭＳ ゴシック" w:hAnsi="ＭＳ ゴシック"/>
                <w:sz w:val="22"/>
              </w:rPr>
            </w:pPr>
            <w:r w:rsidRPr="007154EA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54EA" w:rsidRDefault="007154EA" w:rsidP="00975CD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受付番号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4EA" w:rsidRDefault="007154EA" w:rsidP="00975CDC">
            <w:pPr>
              <w:rPr>
                <w:rFonts w:ascii="ＭＳ ゴシック" w:eastAsia="ＭＳ ゴシック" w:hAnsi="ＭＳ ゴシック"/>
                <w:sz w:val="22"/>
              </w:rPr>
            </w:pPr>
            <w:r w:rsidRPr="007154EA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54EA" w:rsidRDefault="007154EA" w:rsidP="00975CD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連絡日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54EA" w:rsidRDefault="007154EA" w:rsidP="00975CDC">
            <w:pPr>
              <w:rPr>
                <w:rFonts w:ascii="ＭＳ ゴシック" w:eastAsia="ＭＳ ゴシック" w:hAnsi="ＭＳ ゴシック"/>
                <w:sz w:val="22"/>
              </w:rPr>
            </w:pPr>
            <w:r w:rsidRPr="007154EA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</w:t>
            </w:r>
          </w:p>
        </w:tc>
      </w:tr>
    </w:tbl>
    <w:p w:rsidR="00C04F1D" w:rsidRPr="007766AF" w:rsidRDefault="00611302" w:rsidP="007766AF">
      <w:pPr>
        <w:spacing w:line="220" w:lineRule="exact"/>
        <w:jc w:val="right"/>
        <w:rPr>
          <w:rFonts w:ascii="ＭＳ ゴシック" w:eastAsia="ＭＳ ゴシック" w:hAnsi="ＭＳ ゴシック"/>
          <w:sz w:val="18"/>
        </w:rPr>
      </w:pPr>
      <w:r w:rsidRPr="007766AF">
        <w:rPr>
          <w:rFonts w:ascii="ＭＳ ゴシック" w:eastAsia="ＭＳ ゴシック" w:hAnsi="ＭＳ ゴシック" w:hint="eastAsia"/>
          <w:sz w:val="18"/>
        </w:rPr>
        <w:t>※印の欄は記入しないでください</w:t>
      </w:r>
    </w:p>
    <w:sectPr w:rsidR="00C04F1D" w:rsidRPr="007766AF" w:rsidSect="00A06F89">
      <w:pgSz w:w="11906" w:h="16838" w:code="9"/>
      <w:pgMar w:top="680" w:right="1077" w:bottom="567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5D5" w:rsidRDefault="00F425D5" w:rsidP="006646D2">
      <w:r>
        <w:separator/>
      </w:r>
    </w:p>
  </w:endnote>
  <w:endnote w:type="continuationSeparator" w:id="0">
    <w:p w:rsidR="00F425D5" w:rsidRDefault="00F425D5" w:rsidP="0066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5D5" w:rsidRDefault="00F425D5" w:rsidP="006646D2">
      <w:r>
        <w:separator/>
      </w:r>
    </w:p>
  </w:footnote>
  <w:footnote w:type="continuationSeparator" w:id="0">
    <w:p w:rsidR="00F425D5" w:rsidRDefault="00F425D5" w:rsidP="00664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06"/>
    <w:rsid w:val="0000535C"/>
    <w:rsid w:val="00023B05"/>
    <w:rsid w:val="00025305"/>
    <w:rsid w:val="0003363F"/>
    <w:rsid w:val="000407F2"/>
    <w:rsid w:val="00043958"/>
    <w:rsid w:val="000734BB"/>
    <w:rsid w:val="00090259"/>
    <w:rsid w:val="0009750A"/>
    <w:rsid w:val="000B218F"/>
    <w:rsid w:val="000D7792"/>
    <w:rsid w:val="000E486F"/>
    <w:rsid w:val="000F4F6D"/>
    <w:rsid w:val="00105967"/>
    <w:rsid w:val="001305DB"/>
    <w:rsid w:val="00154656"/>
    <w:rsid w:val="00186F7C"/>
    <w:rsid w:val="001B0E2C"/>
    <w:rsid w:val="001D66B2"/>
    <w:rsid w:val="001E2792"/>
    <w:rsid w:val="00215B0E"/>
    <w:rsid w:val="002828E4"/>
    <w:rsid w:val="00290F09"/>
    <w:rsid w:val="00312946"/>
    <w:rsid w:val="0035109B"/>
    <w:rsid w:val="0036122B"/>
    <w:rsid w:val="0039090A"/>
    <w:rsid w:val="003C5FE3"/>
    <w:rsid w:val="003D0903"/>
    <w:rsid w:val="003D0A0C"/>
    <w:rsid w:val="003D1855"/>
    <w:rsid w:val="003E4590"/>
    <w:rsid w:val="003E4ED0"/>
    <w:rsid w:val="003E70F6"/>
    <w:rsid w:val="003F3AC0"/>
    <w:rsid w:val="0040027D"/>
    <w:rsid w:val="0043766A"/>
    <w:rsid w:val="00440FE8"/>
    <w:rsid w:val="00451B2F"/>
    <w:rsid w:val="00467EBC"/>
    <w:rsid w:val="004A0315"/>
    <w:rsid w:val="004F3BD8"/>
    <w:rsid w:val="00500A7C"/>
    <w:rsid w:val="005121E2"/>
    <w:rsid w:val="00530D66"/>
    <w:rsid w:val="005629B3"/>
    <w:rsid w:val="00590155"/>
    <w:rsid w:val="005969A4"/>
    <w:rsid w:val="005C4EAC"/>
    <w:rsid w:val="005D426F"/>
    <w:rsid w:val="005E37B5"/>
    <w:rsid w:val="005E72C1"/>
    <w:rsid w:val="005F23AD"/>
    <w:rsid w:val="00611007"/>
    <w:rsid w:val="00611302"/>
    <w:rsid w:val="00616C4A"/>
    <w:rsid w:val="006212F9"/>
    <w:rsid w:val="00644088"/>
    <w:rsid w:val="00651C75"/>
    <w:rsid w:val="006646D2"/>
    <w:rsid w:val="00675792"/>
    <w:rsid w:val="006A2F4E"/>
    <w:rsid w:val="006A30FC"/>
    <w:rsid w:val="006D2C22"/>
    <w:rsid w:val="007154EA"/>
    <w:rsid w:val="00760CA3"/>
    <w:rsid w:val="00765C32"/>
    <w:rsid w:val="007766AF"/>
    <w:rsid w:val="00777DF0"/>
    <w:rsid w:val="00781FB1"/>
    <w:rsid w:val="007870FD"/>
    <w:rsid w:val="00796A82"/>
    <w:rsid w:val="007A03EF"/>
    <w:rsid w:val="007B2B9D"/>
    <w:rsid w:val="007C0984"/>
    <w:rsid w:val="007C1D12"/>
    <w:rsid w:val="007C549C"/>
    <w:rsid w:val="007E5D88"/>
    <w:rsid w:val="00870840"/>
    <w:rsid w:val="00875CB6"/>
    <w:rsid w:val="008832E7"/>
    <w:rsid w:val="008C4030"/>
    <w:rsid w:val="008E28E5"/>
    <w:rsid w:val="009104A0"/>
    <w:rsid w:val="009462F4"/>
    <w:rsid w:val="00960773"/>
    <w:rsid w:val="00962D47"/>
    <w:rsid w:val="009648C1"/>
    <w:rsid w:val="00975CDC"/>
    <w:rsid w:val="00975D67"/>
    <w:rsid w:val="00985506"/>
    <w:rsid w:val="009B12CC"/>
    <w:rsid w:val="009C67B0"/>
    <w:rsid w:val="009D191B"/>
    <w:rsid w:val="009D5AAA"/>
    <w:rsid w:val="009E1C1C"/>
    <w:rsid w:val="009F005B"/>
    <w:rsid w:val="009F0ADA"/>
    <w:rsid w:val="00A06F89"/>
    <w:rsid w:val="00A150D8"/>
    <w:rsid w:val="00A16421"/>
    <w:rsid w:val="00A34980"/>
    <w:rsid w:val="00A92B07"/>
    <w:rsid w:val="00AA5A59"/>
    <w:rsid w:val="00AC2EC5"/>
    <w:rsid w:val="00B33E93"/>
    <w:rsid w:val="00B36EB1"/>
    <w:rsid w:val="00B41C36"/>
    <w:rsid w:val="00B6695F"/>
    <w:rsid w:val="00B74578"/>
    <w:rsid w:val="00B74918"/>
    <w:rsid w:val="00B81A8C"/>
    <w:rsid w:val="00BA11C1"/>
    <w:rsid w:val="00BB1336"/>
    <w:rsid w:val="00BC3FF1"/>
    <w:rsid w:val="00C00528"/>
    <w:rsid w:val="00C04F1D"/>
    <w:rsid w:val="00C06608"/>
    <w:rsid w:val="00C536AC"/>
    <w:rsid w:val="00C57869"/>
    <w:rsid w:val="00C57F25"/>
    <w:rsid w:val="00C768A5"/>
    <w:rsid w:val="00CA3DC8"/>
    <w:rsid w:val="00CC4BC6"/>
    <w:rsid w:val="00D07BBC"/>
    <w:rsid w:val="00D5115B"/>
    <w:rsid w:val="00D67B43"/>
    <w:rsid w:val="00D86AD3"/>
    <w:rsid w:val="00DA265D"/>
    <w:rsid w:val="00DA5A3B"/>
    <w:rsid w:val="00DC68C0"/>
    <w:rsid w:val="00DC6E67"/>
    <w:rsid w:val="00DD364E"/>
    <w:rsid w:val="00DE1AD6"/>
    <w:rsid w:val="00DE46DE"/>
    <w:rsid w:val="00DE70B0"/>
    <w:rsid w:val="00DF1FE5"/>
    <w:rsid w:val="00E22203"/>
    <w:rsid w:val="00E830BB"/>
    <w:rsid w:val="00E9096E"/>
    <w:rsid w:val="00EC0DB0"/>
    <w:rsid w:val="00EC2735"/>
    <w:rsid w:val="00EF49F2"/>
    <w:rsid w:val="00F00134"/>
    <w:rsid w:val="00F058E5"/>
    <w:rsid w:val="00F227B8"/>
    <w:rsid w:val="00F330AA"/>
    <w:rsid w:val="00F425D5"/>
    <w:rsid w:val="00F724EA"/>
    <w:rsid w:val="00F9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44A0DB-B567-4015-AF52-4CBEAB22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75D6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75D6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75D6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75D6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75D6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75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5D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F49F2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6646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646D2"/>
  </w:style>
  <w:style w:type="paragraph" w:styleId="ae">
    <w:name w:val="footer"/>
    <w:basedOn w:val="a"/>
    <w:link w:val="af"/>
    <w:uiPriority w:val="99"/>
    <w:unhideWhenUsed/>
    <w:rsid w:val="006646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6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林業・木材製造業労働災害防止協会 兵庫県支部</dc:creator>
  <cp:keywords/>
  <dc:description/>
  <cp:lastPrinted>2019-08-02T07:41:00Z</cp:lastPrinted>
  <dcterms:created xsi:type="dcterms:W3CDTF">2019-11-27T06:05:00Z</dcterms:created>
  <dcterms:modified xsi:type="dcterms:W3CDTF">2019-11-27T06:08:00Z</dcterms:modified>
</cp:coreProperties>
</file>